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度新疆维吾尔</w:t>
      </w:r>
      <w:r>
        <w:rPr>
          <w:rFonts w:hint="eastAsia" w:ascii="方正小标宋简体" w:eastAsia="方正小标宋简体"/>
          <w:sz w:val="44"/>
          <w:szCs w:val="44"/>
        </w:rPr>
        <w:t>自治区社会保险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基金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决算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信息公开目录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一、关于2024年度自治区社会保险基金决算公开有关情况的说明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二、2024年度自治区社会保险基金收支决算表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三、2024年度自治区本级社会保险基金收支决算表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5B"/>
    <w:rsid w:val="00002982"/>
    <w:rsid w:val="000812CB"/>
    <w:rsid w:val="00083F2B"/>
    <w:rsid w:val="000A2E3D"/>
    <w:rsid w:val="000B2CE1"/>
    <w:rsid w:val="000E0970"/>
    <w:rsid w:val="001013B8"/>
    <w:rsid w:val="0013635B"/>
    <w:rsid w:val="00150133"/>
    <w:rsid w:val="001817C8"/>
    <w:rsid w:val="001D4A7A"/>
    <w:rsid w:val="00231F93"/>
    <w:rsid w:val="00244F2A"/>
    <w:rsid w:val="0026738A"/>
    <w:rsid w:val="0028544F"/>
    <w:rsid w:val="002A30F4"/>
    <w:rsid w:val="002E40FD"/>
    <w:rsid w:val="002F45B4"/>
    <w:rsid w:val="00331270"/>
    <w:rsid w:val="00357AE1"/>
    <w:rsid w:val="003615E9"/>
    <w:rsid w:val="00370F8F"/>
    <w:rsid w:val="00391385"/>
    <w:rsid w:val="00393935"/>
    <w:rsid w:val="003B20FA"/>
    <w:rsid w:val="003B31BF"/>
    <w:rsid w:val="003B6B95"/>
    <w:rsid w:val="00401F15"/>
    <w:rsid w:val="00403C53"/>
    <w:rsid w:val="00413D00"/>
    <w:rsid w:val="00450E27"/>
    <w:rsid w:val="00455483"/>
    <w:rsid w:val="004617E1"/>
    <w:rsid w:val="004A32E0"/>
    <w:rsid w:val="004D00AF"/>
    <w:rsid w:val="004D42F9"/>
    <w:rsid w:val="004E0772"/>
    <w:rsid w:val="004E469B"/>
    <w:rsid w:val="00511D93"/>
    <w:rsid w:val="00551CC8"/>
    <w:rsid w:val="00563371"/>
    <w:rsid w:val="005954F2"/>
    <w:rsid w:val="005C6601"/>
    <w:rsid w:val="005F5845"/>
    <w:rsid w:val="00612712"/>
    <w:rsid w:val="00614741"/>
    <w:rsid w:val="00636E22"/>
    <w:rsid w:val="006534D3"/>
    <w:rsid w:val="00664DCE"/>
    <w:rsid w:val="0071709A"/>
    <w:rsid w:val="00722DC2"/>
    <w:rsid w:val="00777553"/>
    <w:rsid w:val="007A3877"/>
    <w:rsid w:val="00802929"/>
    <w:rsid w:val="00865960"/>
    <w:rsid w:val="00866D4F"/>
    <w:rsid w:val="0088029F"/>
    <w:rsid w:val="00886BE9"/>
    <w:rsid w:val="008C3904"/>
    <w:rsid w:val="008C504C"/>
    <w:rsid w:val="008C57DA"/>
    <w:rsid w:val="008F60EC"/>
    <w:rsid w:val="008F735B"/>
    <w:rsid w:val="00904555"/>
    <w:rsid w:val="009135F4"/>
    <w:rsid w:val="009441AD"/>
    <w:rsid w:val="00962800"/>
    <w:rsid w:val="009D3524"/>
    <w:rsid w:val="009D7F38"/>
    <w:rsid w:val="00A05E48"/>
    <w:rsid w:val="00A142E8"/>
    <w:rsid w:val="00A51A3A"/>
    <w:rsid w:val="00A54DB7"/>
    <w:rsid w:val="00A60151"/>
    <w:rsid w:val="00A669E8"/>
    <w:rsid w:val="00AA5C24"/>
    <w:rsid w:val="00AB40E1"/>
    <w:rsid w:val="00AD51C8"/>
    <w:rsid w:val="00AF18D9"/>
    <w:rsid w:val="00AF35B9"/>
    <w:rsid w:val="00B20B1E"/>
    <w:rsid w:val="00B35320"/>
    <w:rsid w:val="00B46DEE"/>
    <w:rsid w:val="00B64395"/>
    <w:rsid w:val="00C430E4"/>
    <w:rsid w:val="00C921FC"/>
    <w:rsid w:val="00CF19E2"/>
    <w:rsid w:val="00CF79C9"/>
    <w:rsid w:val="00D34257"/>
    <w:rsid w:val="00D442BB"/>
    <w:rsid w:val="00D6343D"/>
    <w:rsid w:val="00D6346A"/>
    <w:rsid w:val="00DE095A"/>
    <w:rsid w:val="00DE23CD"/>
    <w:rsid w:val="00DE26F7"/>
    <w:rsid w:val="00DE5329"/>
    <w:rsid w:val="00DF699E"/>
    <w:rsid w:val="00DF6A06"/>
    <w:rsid w:val="00E04142"/>
    <w:rsid w:val="00E11753"/>
    <w:rsid w:val="00E26D58"/>
    <w:rsid w:val="00E31356"/>
    <w:rsid w:val="00E41A5F"/>
    <w:rsid w:val="00E71174"/>
    <w:rsid w:val="00EB515B"/>
    <w:rsid w:val="00EC4259"/>
    <w:rsid w:val="00F12BB9"/>
    <w:rsid w:val="00F260AA"/>
    <w:rsid w:val="00F305C3"/>
    <w:rsid w:val="00F31C24"/>
    <w:rsid w:val="00F34827"/>
    <w:rsid w:val="00F42233"/>
    <w:rsid w:val="00F60FFD"/>
    <w:rsid w:val="00F836EF"/>
    <w:rsid w:val="00F9010D"/>
    <w:rsid w:val="00FD0CC3"/>
    <w:rsid w:val="032F2286"/>
    <w:rsid w:val="066B0053"/>
    <w:rsid w:val="06BE140A"/>
    <w:rsid w:val="06C63E7A"/>
    <w:rsid w:val="09284DF4"/>
    <w:rsid w:val="13136777"/>
    <w:rsid w:val="14981ED6"/>
    <w:rsid w:val="179077D3"/>
    <w:rsid w:val="179C643D"/>
    <w:rsid w:val="18D85D34"/>
    <w:rsid w:val="192D0D1F"/>
    <w:rsid w:val="19F75A5D"/>
    <w:rsid w:val="1B7247FA"/>
    <w:rsid w:val="1C8561EE"/>
    <w:rsid w:val="1D47580E"/>
    <w:rsid w:val="21371B60"/>
    <w:rsid w:val="21AC6A08"/>
    <w:rsid w:val="220055A8"/>
    <w:rsid w:val="22394468"/>
    <w:rsid w:val="235024F3"/>
    <w:rsid w:val="23C977F5"/>
    <w:rsid w:val="248633FB"/>
    <w:rsid w:val="292E16D3"/>
    <w:rsid w:val="29AC5BF3"/>
    <w:rsid w:val="2B3A767C"/>
    <w:rsid w:val="2BA11878"/>
    <w:rsid w:val="2BBF0533"/>
    <w:rsid w:val="2DAA7E20"/>
    <w:rsid w:val="2E103726"/>
    <w:rsid w:val="2EB14F13"/>
    <w:rsid w:val="2F7421CA"/>
    <w:rsid w:val="333E01EF"/>
    <w:rsid w:val="36DE5641"/>
    <w:rsid w:val="38D12E4A"/>
    <w:rsid w:val="3A795271"/>
    <w:rsid w:val="3AF06092"/>
    <w:rsid w:val="3BD468FC"/>
    <w:rsid w:val="3FCE3CEB"/>
    <w:rsid w:val="41C94D1A"/>
    <w:rsid w:val="46FE412C"/>
    <w:rsid w:val="471B62BA"/>
    <w:rsid w:val="4C224568"/>
    <w:rsid w:val="53E0719D"/>
    <w:rsid w:val="53F66551"/>
    <w:rsid w:val="57D12D27"/>
    <w:rsid w:val="57D501B6"/>
    <w:rsid w:val="589E6AB4"/>
    <w:rsid w:val="5EAB5261"/>
    <w:rsid w:val="5EF55ECE"/>
    <w:rsid w:val="607E7BDA"/>
    <w:rsid w:val="60F250EA"/>
    <w:rsid w:val="673D101B"/>
    <w:rsid w:val="6A687F75"/>
    <w:rsid w:val="6C5164C2"/>
    <w:rsid w:val="71F244FA"/>
    <w:rsid w:val="757C6285"/>
    <w:rsid w:val="762976D5"/>
    <w:rsid w:val="78EB0774"/>
    <w:rsid w:val="79EF6D74"/>
    <w:rsid w:val="7AE51252"/>
    <w:rsid w:val="7B1B43A7"/>
    <w:rsid w:val="7D4B413D"/>
    <w:rsid w:val="7ED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F3E21-E597-4B2A-921C-EEC50851AC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</Company>
  <Pages>1</Pages>
  <Words>176</Words>
  <Characters>1004</Characters>
  <Lines>8</Lines>
  <Paragraphs>2</Paragraphs>
  <TotalTime>7</TotalTime>
  <ScaleCrop>false</ScaleCrop>
  <LinksUpToDate>false</LinksUpToDate>
  <CharactersWithSpaces>1178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2021-08-03T03:05:00Z</dcterms:created>
  <dc:creator>张丽娟</dc:creator>
  <cp:lastModifiedBy>RST</cp:lastModifiedBy>
  <cp:lastPrinted>2022-08-04T12:18:00Z</cp:lastPrinted>
  <dcterms:modified xsi:type="dcterms:W3CDTF">2025-09-01T04:14:30Z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9B081B227A1F476180C28D04AAC80F53</vt:lpwstr>
  </property>
</Properties>
</file>